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B71A8" w14:textId="3082E49C" w:rsidR="00730E09" w:rsidRDefault="00730E09" w:rsidP="00730E09">
      <w:pPr>
        <w:ind w:left="4500"/>
      </w:pPr>
      <w:r>
        <w:t>Příloha</w:t>
      </w:r>
      <w:r w:rsidR="005523FA">
        <w:t xml:space="preserve"> č. 15 </w:t>
      </w:r>
      <w:r>
        <w:t>usnesení</w:t>
      </w:r>
      <w:r w:rsidR="003C35B5">
        <w:t xml:space="preserve"> č. </w:t>
      </w:r>
      <w:r w:rsidR="003C35B5" w:rsidRPr="003C35B5">
        <w:t>Usn RMC 0</w:t>
      </w:r>
      <w:r w:rsidR="00972144">
        <w:t>169</w:t>
      </w:r>
      <w:r w:rsidR="003C35B5" w:rsidRPr="003C35B5">
        <w:t>/202</w:t>
      </w:r>
      <w:r w:rsidR="002E2A6B">
        <w:t>6</w:t>
      </w:r>
      <w:r w:rsidR="00546553">
        <w:t xml:space="preserve"> </w:t>
      </w:r>
    </w:p>
    <w:p w14:paraId="6DC427A6" w14:textId="77777777" w:rsidR="00730E09" w:rsidRDefault="005523FA" w:rsidP="00730E09">
      <w:pPr>
        <w:ind w:left="4500"/>
      </w:pPr>
      <w:r>
        <w:t>Rady m</w:t>
      </w:r>
      <w:r w:rsidR="00730E09">
        <w:t>ěstské části Praha 8</w:t>
      </w:r>
    </w:p>
    <w:p w14:paraId="6BD871DC" w14:textId="331456A1" w:rsidR="00AC7667" w:rsidRDefault="00AC7667" w:rsidP="00AC7667">
      <w:pPr>
        <w:ind w:left="4500"/>
      </w:pPr>
      <w:r>
        <w:t xml:space="preserve">ze dne </w:t>
      </w:r>
      <w:r w:rsidR="00242734">
        <w:t>29</w:t>
      </w:r>
      <w:r w:rsidR="002E2A6B">
        <w:t>. dubna 2026</w:t>
      </w:r>
      <w:r>
        <w:t xml:space="preserve"> </w:t>
      </w:r>
    </w:p>
    <w:p w14:paraId="2E74DD0C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5450D63F" w14:textId="77777777" w:rsidR="007A017B" w:rsidRDefault="007A017B" w:rsidP="007A017B"/>
    <w:p w14:paraId="3C381444" w14:textId="77777777" w:rsidR="007A017B" w:rsidRDefault="007A017B" w:rsidP="007A017B"/>
    <w:p w14:paraId="4E6E4553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77666C12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2F4CF676" w14:textId="77777777" w:rsidR="007A017B" w:rsidRDefault="007A017B" w:rsidP="007A017B">
      <w:pPr>
        <w:rPr>
          <w:b/>
        </w:rPr>
      </w:pPr>
    </w:p>
    <w:p w14:paraId="3697D387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6A40F14D" w14:textId="77777777" w:rsidTr="007A017B">
        <w:tc>
          <w:tcPr>
            <w:tcW w:w="4606" w:type="dxa"/>
            <w:hideMark/>
          </w:tcPr>
          <w:p w14:paraId="799AA088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3C0D6DFA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5523FA">
              <w:rPr>
                <w:b/>
              </w:rPr>
              <w:t>Libčická</w:t>
            </w:r>
          </w:p>
        </w:tc>
      </w:tr>
      <w:tr w:rsidR="007A017B" w14:paraId="72B0C895" w14:textId="77777777" w:rsidTr="007A017B">
        <w:tc>
          <w:tcPr>
            <w:tcW w:w="4606" w:type="dxa"/>
            <w:hideMark/>
          </w:tcPr>
          <w:p w14:paraId="5875FCE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4172F86A" w14:textId="77777777" w:rsidR="007A017B" w:rsidRPr="00BC28CA" w:rsidRDefault="005523FA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70919721</w:t>
            </w:r>
          </w:p>
        </w:tc>
      </w:tr>
      <w:tr w:rsidR="007A017B" w14:paraId="65179960" w14:textId="77777777" w:rsidTr="007A017B">
        <w:tc>
          <w:tcPr>
            <w:tcW w:w="4606" w:type="dxa"/>
            <w:hideMark/>
          </w:tcPr>
          <w:p w14:paraId="030BE05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79A90AFE" w14:textId="77777777" w:rsidR="007A017B" w:rsidRDefault="005523FA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2E2A6B" w14:paraId="017B7A62" w14:textId="77777777" w:rsidTr="007A017B">
        <w:tc>
          <w:tcPr>
            <w:tcW w:w="4606" w:type="dxa"/>
            <w:hideMark/>
          </w:tcPr>
          <w:p w14:paraId="5563E665" w14:textId="06C9D0F2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748A8775" w14:textId="3942EC68" w:rsidR="002E2A6B" w:rsidRPr="004F2EEB" w:rsidRDefault="004F2939" w:rsidP="002E2A6B">
            <w:pPr>
              <w:rPr>
                <w:b/>
                <w:bCs/>
              </w:rPr>
            </w:pPr>
            <w:r w:rsidRPr="004F2939">
              <w:rPr>
                <w:b/>
                <w:bCs/>
              </w:rPr>
              <w:t>29</w:t>
            </w:r>
            <w:r w:rsidR="002E2A6B">
              <w:rPr>
                <w:b/>
                <w:bCs/>
              </w:rPr>
              <w:t xml:space="preserve">. dubna 2026 </w:t>
            </w:r>
          </w:p>
        </w:tc>
      </w:tr>
      <w:tr w:rsidR="002E2A6B" w14:paraId="36B01708" w14:textId="77777777" w:rsidTr="007A017B">
        <w:tc>
          <w:tcPr>
            <w:tcW w:w="4606" w:type="dxa"/>
            <w:hideMark/>
          </w:tcPr>
          <w:p w14:paraId="7912C436" w14:textId="44AEF53C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FFE37D0" w14:textId="14CA650B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2E2A6B" w14:paraId="74D952D8" w14:textId="77777777" w:rsidTr="007A017B">
        <w:tc>
          <w:tcPr>
            <w:tcW w:w="4606" w:type="dxa"/>
          </w:tcPr>
          <w:p w14:paraId="339310C4" w14:textId="77777777" w:rsidR="002E2A6B" w:rsidRDefault="002E2A6B" w:rsidP="002E2A6B">
            <w:pPr>
              <w:rPr>
                <w:b/>
              </w:rPr>
            </w:pPr>
          </w:p>
          <w:p w14:paraId="1C705A09" w14:textId="2BF70AC4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3F64D9B2" w14:textId="77777777" w:rsidR="002E2A6B" w:rsidRDefault="002E2A6B" w:rsidP="002E2A6B"/>
          <w:p w14:paraId="1D3AD3BA" w14:textId="1B004900" w:rsidR="002E2A6B" w:rsidRDefault="002E2A6B" w:rsidP="002E2A6B">
            <w:pPr>
              <w:rPr>
                <w:b/>
              </w:rPr>
            </w:pPr>
            <w:hyperlink r:id="rId4" w:history="1">
              <w:r w:rsidRPr="002E2A6B">
                <w:rPr>
                  <w:rStyle w:val="Hypertextovodkaz"/>
                  <w:b/>
                  <w:bCs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2E2A6B" w14:paraId="7F5750D1" w14:textId="77777777" w:rsidTr="00B650C7">
        <w:tc>
          <w:tcPr>
            <w:tcW w:w="4606" w:type="dxa"/>
            <w:hideMark/>
          </w:tcPr>
          <w:p w14:paraId="504C2539" w14:textId="74FD357A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143CE62F" w14:textId="6D5D6B2F" w:rsidR="002E2A6B" w:rsidRDefault="002E2A6B" w:rsidP="002E2A6B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2E2A6B" w14:paraId="76E79DC8" w14:textId="77777777" w:rsidTr="00B650C7">
        <w:tc>
          <w:tcPr>
            <w:tcW w:w="4606" w:type="dxa"/>
          </w:tcPr>
          <w:p w14:paraId="53C46786" w14:textId="77777777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30C4546D" w14:textId="1473AD79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2E2A6B" w14:paraId="190F9210" w14:textId="77777777" w:rsidTr="00B650C7">
        <w:tc>
          <w:tcPr>
            <w:tcW w:w="4606" w:type="dxa"/>
          </w:tcPr>
          <w:p w14:paraId="2E9CE6BC" w14:textId="77777777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544C957C" w14:textId="14632881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2E2A6B" w14:paraId="543E00C9" w14:textId="77777777" w:rsidTr="00B650C7">
        <w:tc>
          <w:tcPr>
            <w:tcW w:w="4606" w:type="dxa"/>
          </w:tcPr>
          <w:p w14:paraId="2C3F8532" w14:textId="77777777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1BE5A6D5" w14:textId="46438049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2E2A6B" w14:paraId="101F6CC7" w14:textId="77777777" w:rsidTr="00B650C7">
        <w:tc>
          <w:tcPr>
            <w:tcW w:w="4606" w:type="dxa"/>
          </w:tcPr>
          <w:p w14:paraId="031983A7" w14:textId="77777777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04DC3D11" w14:textId="7A68A688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2E2A6B" w14:paraId="598949E4" w14:textId="77777777" w:rsidTr="00B650C7">
        <w:tc>
          <w:tcPr>
            <w:tcW w:w="4606" w:type="dxa"/>
          </w:tcPr>
          <w:p w14:paraId="4F0581B9" w14:textId="77777777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214E7272" w14:textId="2268B099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2E2A6B" w14:paraId="5C0D884E" w14:textId="77777777" w:rsidTr="007A017B">
        <w:tc>
          <w:tcPr>
            <w:tcW w:w="4606" w:type="dxa"/>
          </w:tcPr>
          <w:p w14:paraId="02E49ECD" w14:textId="77777777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17ACD253" w14:textId="254B9DDF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2E2A6B" w14:paraId="4E58004E" w14:textId="77777777" w:rsidTr="007A017B">
        <w:tc>
          <w:tcPr>
            <w:tcW w:w="4606" w:type="dxa"/>
          </w:tcPr>
          <w:p w14:paraId="773643BF" w14:textId="77777777" w:rsidR="002E2A6B" w:rsidRDefault="002E2A6B" w:rsidP="002E2A6B">
            <w:pPr>
              <w:rPr>
                <w:b/>
              </w:rPr>
            </w:pPr>
          </w:p>
        </w:tc>
        <w:tc>
          <w:tcPr>
            <w:tcW w:w="4606" w:type="dxa"/>
          </w:tcPr>
          <w:p w14:paraId="77D20007" w14:textId="60F44801" w:rsidR="002E2A6B" w:rsidRDefault="002E2A6B" w:rsidP="002E2A6B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2110A29B" w14:textId="77777777" w:rsidR="007A017B" w:rsidRDefault="007A017B" w:rsidP="007A017B">
      <w:pPr>
        <w:rPr>
          <w:b/>
        </w:rPr>
      </w:pPr>
    </w:p>
    <w:p w14:paraId="163AC7DD" w14:textId="77777777" w:rsidR="007A017B" w:rsidRDefault="007A017B" w:rsidP="007A017B">
      <w:pPr>
        <w:rPr>
          <w:b/>
        </w:rPr>
      </w:pPr>
    </w:p>
    <w:p w14:paraId="68121B8F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19B83895" w14:textId="77777777" w:rsidR="007A017B" w:rsidRDefault="007A017B" w:rsidP="007A017B">
      <w:pPr>
        <w:rPr>
          <w:b/>
          <w:u w:val="single"/>
        </w:rPr>
      </w:pPr>
    </w:p>
    <w:p w14:paraId="4B5F7ABA" w14:textId="5B6D5C35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D11EDD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5523FA">
        <w:rPr>
          <w:b/>
        </w:rPr>
        <w:t>Libčická</w:t>
      </w:r>
      <w:r>
        <w:rPr>
          <w:b/>
        </w:rPr>
        <w:t xml:space="preserve"> ke dni 31.12.20</w:t>
      </w:r>
      <w:r w:rsidR="00762130">
        <w:rPr>
          <w:b/>
        </w:rPr>
        <w:t>2</w:t>
      </w:r>
      <w:r w:rsidR="002E2A6B">
        <w:rPr>
          <w:b/>
        </w:rPr>
        <w:t>5.</w:t>
      </w:r>
      <w:r>
        <w:rPr>
          <w:b/>
        </w:rPr>
        <w:t xml:space="preserve"> </w:t>
      </w:r>
    </w:p>
    <w:p w14:paraId="28F4202B" w14:textId="77777777" w:rsidR="007A017B" w:rsidRDefault="007A017B" w:rsidP="007A017B">
      <w:pPr>
        <w:jc w:val="both"/>
        <w:rPr>
          <w:b/>
        </w:rPr>
      </w:pPr>
    </w:p>
    <w:p w14:paraId="3882C8FE" w14:textId="77777777" w:rsidR="007A017B" w:rsidRDefault="007A017B" w:rsidP="007A017B">
      <w:pPr>
        <w:rPr>
          <w:b/>
        </w:rPr>
      </w:pPr>
    </w:p>
    <w:p w14:paraId="0C659B08" w14:textId="77777777" w:rsidR="00EF0B47" w:rsidRDefault="007A017B" w:rsidP="005523FA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30F944D2" w14:textId="77777777" w:rsidR="007A017B" w:rsidRDefault="007A017B" w:rsidP="007A017B">
      <w:pPr>
        <w:rPr>
          <w:b/>
        </w:rPr>
      </w:pPr>
    </w:p>
    <w:p w14:paraId="65D1E7A1" w14:textId="34FEBD8F" w:rsidR="007A017B" w:rsidRDefault="002E2A6B" w:rsidP="007A017B">
      <w:pPr>
        <w:rPr>
          <w:b/>
        </w:rPr>
      </w:pPr>
      <w:r>
        <w:rPr>
          <w:b/>
        </w:rPr>
        <w:t>9</w:t>
      </w:r>
      <w:r w:rsidR="00F851DC">
        <w:rPr>
          <w:b/>
        </w:rPr>
        <w:t xml:space="preserve"> jednomyslně</w:t>
      </w:r>
    </w:p>
    <w:p w14:paraId="40B0064C" w14:textId="77777777" w:rsidR="00487E54" w:rsidRDefault="00487E54" w:rsidP="007A017B">
      <w:pPr>
        <w:rPr>
          <w:b/>
        </w:rPr>
      </w:pPr>
    </w:p>
    <w:p w14:paraId="3BEE6049" w14:textId="77777777" w:rsidR="00487E54" w:rsidRDefault="00487E54" w:rsidP="007A017B">
      <w:pPr>
        <w:rPr>
          <w:b/>
        </w:rPr>
      </w:pPr>
    </w:p>
    <w:p w14:paraId="42F09FB8" w14:textId="77777777" w:rsidR="00487E54" w:rsidRDefault="00487E54" w:rsidP="007A017B">
      <w:pPr>
        <w:rPr>
          <w:b/>
        </w:rPr>
      </w:pPr>
    </w:p>
    <w:p w14:paraId="242C2F76" w14:textId="77777777" w:rsidR="00487E54" w:rsidRDefault="00487E54" w:rsidP="007A017B">
      <w:pPr>
        <w:rPr>
          <w:b/>
        </w:rPr>
      </w:pPr>
    </w:p>
    <w:p w14:paraId="4E257EA2" w14:textId="77777777" w:rsidR="00487E54" w:rsidRDefault="00487E54" w:rsidP="007A017B">
      <w:pPr>
        <w:rPr>
          <w:b/>
        </w:rPr>
      </w:pPr>
    </w:p>
    <w:p w14:paraId="0F77F29C" w14:textId="77777777" w:rsidR="00487E54" w:rsidRDefault="00487E54" w:rsidP="007A017B">
      <w:pPr>
        <w:rPr>
          <w:b/>
        </w:rPr>
      </w:pPr>
    </w:p>
    <w:p w14:paraId="07A2F16A" w14:textId="77777777" w:rsidR="00487E54" w:rsidRDefault="00487E54" w:rsidP="007A017B">
      <w:pPr>
        <w:rPr>
          <w:b/>
        </w:rPr>
      </w:pPr>
    </w:p>
    <w:p w14:paraId="11141F77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7F2D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70949"/>
    <w:rsid w:val="000718EC"/>
    <w:rsid w:val="000874B1"/>
    <w:rsid w:val="000E7867"/>
    <w:rsid w:val="00121B1E"/>
    <w:rsid w:val="001A73D8"/>
    <w:rsid w:val="001C596B"/>
    <w:rsid w:val="001D082A"/>
    <w:rsid w:val="001F6B61"/>
    <w:rsid w:val="00242734"/>
    <w:rsid w:val="002663FB"/>
    <w:rsid w:val="002E2A6B"/>
    <w:rsid w:val="0031508B"/>
    <w:rsid w:val="003A0447"/>
    <w:rsid w:val="003B08A4"/>
    <w:rsid w:val="003C35B5"/>
    <w:rsid w:val="003D0BBD"/>
    <w:rsid w:val="003D36E4"/>
    <w:rsid w:val="003D3B2A"/>
    <w:rsid w:val="003F7637"/>
    <w:rsid w:val="00426CFB"/>
    <w:rsid w:val="004668A3"/>
    <w:rsid w:val="00487E54"/>
    <w:rsid w:val="004F2939"/>
    <w:rsid w:val="004F2EEB"/>
    <w:rsid w:val="00546553"/>
    <w:rsid w:val="005470EB"/>
    <w:rsid w:val="005523FA"/>
    <w:rsid w:val="00567B45"/>
    <w:rsid w:val="005A5349"/>
    <w:rsid w:val="005B49B6"/>
    <w:rsid w:val="005E7665"/>
    <w:rsid w:val="006370B6"/>
    <w:rsid w:val="00655271"/>
    <w:rsid w:val="006D51F0"/>
    <w:rsid w:val="00717DB2"/>
    <w:rsid w:val="00730E09"/>
    <w:rsid w:val="00762130"/>
    <w:rsid w:val="00776D10"/>
    <w:rsid w:val="007A017B"/>
    <w:rsid w:val="007C344C"/>
    <w:rsid w:val="007D29AF"/>
    <w:rsid w:val="007E0DE1"/>
    <w:rsid w:val="007F2D65"/>
    <w:rsid w:val="008075DA"/>
    <w:rsid w:val="00826EC3"/>
    <w:rsid w:val="008F405A"/>
    <w:rsid w:val="009630AD"/>
    <w:rsid w:val="00972144"/>
    <w:rsid w:val="009900BC"/>
    <w:rsid w:val="009B0D0F"/>
    <w:rsid w:val="00AC1457"/>
    <w:rsid w:val="00AC7667"/>
    <w:rsid w:val="00AD6EBC"/>
    <w:rsid w:val="00AE7C2E"/>
    <w:rsid w:val="00B2309A"/>
    <w:rsid w:val="00B650C7"/>
    <w:rsid w:val="00BA2541"/>
    <w:rsid w:val="00BC28CA"/>
    <w:rsid w:val="00BC29E4"/>
    <w:rsid w:val="00BD000E"/>
    <w:rsid w:val="00C328EF"/>
    <w:rsid w:val="00C6693F"/>
    <w:rsid w:val="00D113C9"/>
    <w:rsid w:val="00D11EDD"/>
    <w:rsid w:val="00D16EE8"/>
    <w:rsid w:val="00D7396F"/>
    <w:rsid w:val="00D90AB5"/>
    <w:rsid w:val="00E3166E"/>
    <w:rsid w:val="00E37FD7"/>
    <w:rsid w:val="00EF0B47"/>
    <w:rsid w:val="00F32402"/>
    <w:rsid w:val="00F5434A"/>
    <w:rsid w:val="00F8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9FDF"/>
  <w15:docId w15:val="{0BADD210-7808-469F-B54B-DB6F6521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C669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2026-04-29T12:42:00Z</dcterms:modified>
</cp:coreProperties>
</file>